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6" w:rsidRDefault="00076C96" w:rsidP="005C311C">
      <w:pPr>
        <w:rPr>
          <w:sz w:val="28"/>
          <w:szCs w:val="28"/>
        </w:rPr>
      </w:pPr>
    </w:p>
    <w:p w:rsidR="00076C96" w:rsidRDefault="00076C96" w:rsidP="00076C96">
      <w:pPr>
        <w:jc w:val="right"/>
        <w:rPr>
          <w:rStyle w:val="a3"/>
          <w:color w:val="auto"/>
          <w:sz w:val="20"/>
          <w:szCs w:val="20"/>
        </w:rPr>
      </w:pPr>
    </w:p>
    <w:p w:rsidR="00922395" w:rsidRDefault="00076C96" w:rsidP="00076C96">
      <w:pPr>
        <w:jc w:val="center"/>
        <w:rPr>
          <w:sz w:val="28"/>
          <w:szCs w:val="28"/>
        </w:rPr>
      </w:pPr>
      <w:r w:rsidRPr="004F1C5A">
        <w:rPr>
          <w:sz w:val="28"/>
          <w:szCs w:val="28"/>
        </w:rPr>
        <w:t xml:space="preserve">Сведения о негосударственных организациях, </w:t>
      </w:r>
    </w:p>
    <w:p w:rsidR="00922395" w:rsidRDefault="00076C96" w:rsidP="00076C96">
      <w:pPr>
        <w:jc w:val="center"/>
        <w:rPr>
          <w:sz w:val="28"/>
          <w:szCs w:val="28"/>
        </w:rPr>
      </w:pPr>
      <w:proofErr w:type="gramStart"/>
      <w:r w:rsidRPr="00922395">
        <w:rPr>
          <w:b/>
          <w:sz w:val="28"/>
          <w:szCs w:val="28"/>
        </w:rPr>
        <w:t>осуществляющих</w:t>
      </w:r>
      <w:proofErr w:type="gramEnd"/>
      <w:r w:rsidRPr="00922395">
        <w:rPr>
          <w:b/>
          <w:sz w:val="28"/>
          <w:szCs w:val="28"/>
        </w:rPr>
        <w:t xml:space="preserve"> деятельность по реабилитации и </w:t>
      </w:r>
      <w:proofErr w:type="spellStart"/>
      <w:r w:rsidRPr="00922395">
        <w:rPr>
          <w:b/>
          <w:sz w:val="28"/>
          <w:szCs w:val="28"/>
        </w:rPr>
        <w:t>ресоциализации</w:t>
      </w:r>
      <w:proofErr w:type="spellEnd"/>
      <w:r w:rsidRPr="00922395">
        <w:rPr>
          <w:b/>
          <w:sz w:val="28"/>
          <w:szCs w:val="28"/>
        </w:rPr>
        <w:t xml:space="preserve"> </w:t>
      </w:r>
      <w:proofErr w:type="spellStart"/>
      <w:r w:rsidRPr="00922395">
        <w:rPr>
          <w:b/>
          <w:sz w:val="28"/>
          <w:szCs w:val="28"/>
        </w:rPr>
        <w:t>наркопотребителей</w:t>
      </w:r>
      <w:proofErr w:type="spellEnd"/>
      <w:r w:rsidR="00922395">
        <w:rPr>
          <w:sz w:val="28"/>
          <w:szCs w:val="28"/>
        </w:rPr>
        <w:t xml:space="preserve"> </w:t>
      </w:r>
      <w:r w:rsidR="00AB3B3D">
        <w:rPr>
          <w:sz w:val="28"/>
          <w:szCs w:val="28"/>
        </w:rPr>
        <w:t>на территории</w:t>
      </w:r>
      <w:r w:rsidR="004F1C5A" w:rsidRPr="004F1C5A">
        <w:rPr>
          <w:sz w:val="28"/>
          <w:szCs w:val="28"/>
        </w:rPr>
        <w:t xml:space="preserve"> </w:t>
      </w:r>
      <w:r w:rsidR="00AB3B3D">
        <w:rPr>
          <w:sz w:val="28"/>
          <w:szCs w:val="28"/>
        </w:rPr>
        <w:t xml:space="preserve">Красноярского края, </w:t>
      </w:r>
    </w:p>
    <w:p w:rsidR="00076C96" w:rsidRPr="004F1C5A" w:rsidRDefault="00AB3B3D" w:rsidP="00076C9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ведущих</w:t>
      </w:r>
      <w:r w:rsidR="004F1C5A" w:rsidRPr="004F1C5A">
        <w:rPr>
          <w:sz w:val="28"/>
          <w:szCs w:val="28"/>
        </w:rPr>
        <w:t xml:space="preserve"> прием</w:t>
      </w:r>
      <w:r w:rsidR="00076C96" w:rsidRPr="004F1C5A">
        <w:rPr>
          <w:sz w:val="28"/>
          <w:szCs w:val="28"/>
        </w:rPr>
        <w:t xml:space="preserve"> на территории города Красноярска.</w:t>
      </w:r>
    </w:p>
    <w:p w:rsidR="00076C96" w:rsidRDefault="00076C96" w:rsidP="00076C96">
      <w:pPr>
        <w:jc w:val="center"/>
        <w:rPr>
          <w:rStyle w:val="a3"/>
          <w:color w:val="auto"/>
          <w:sz w:val="20"/>
          <w:szCs w:val="20"/>
        </w:rPr>
      </w:pPr>
    </w:p>
    <w:p w:rsidR="00076C96" w:rsidRPr="00076C96" w:rsidRDefault="00076C96" w:rsidP="00076C96">
      <w:pPr>
        <w:jc w:val="righ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4165"/>
        <w:gridCol w:w="3001"/>
        <w:gridCol w:w="2023"/>
      </w:tblGrid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п.п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Название организации, Ф.И.О. руководителя, контактные данные, адрес офиса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Фактический адрес расположения РЦ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мест для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реабилитантов</w:t>
            </w:r>
            <w:proofErr w:type="spellEnd"/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5" w:type="dxa"/>
          </w:tcPr>
          <w:p w:rsidR="00076C96" w:rsidRPr="007F42D1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ООО «Твой выбор»,  руководитель </w:t>
            </w: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ипнин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Алексей Георгиевич, тел. 89233546142,</w:t>
            </w:r>
          </w:p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г. Красноярск, ул. Тельмана,44/1,оф.307</w:t>
            </w:r>
          </w:p>
          <w:p w:rsidR="00617504" w:rsidRPr="007F42D1" w:rsidRDefault="00617504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vibor.t@yandex.ru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Емельяновский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Барабаново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Горная</w:t>
            </w:r>
            <w:proofErr w:type="gram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,24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ООО реабилитационный наркологический центр «Кедр», руководитель – Малинин Евгений Сергеевич, тел. 89233546142, г. Красноярск, ул. Мичурина</w:t>
            </w: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,д</w:t>
            </w:r>
            <w:proofErr w:type="gram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.2, 236</w:t>
            </w:r>
          </w:p>
          <w:p w:rsidR="003B7EB3" w:rsidRDefault="00922395" w:rsidP="00076C96">
            <w:pPr>
              <w:suppressAutoHyphens w:val="0"/>
              <w:rPr>
                <w:rFonts w:eastAsiaTheme="minorHAnsi"/>
                <w:color w:val="0070C0"/>
                <w:sz w:val="28"/>
                <w:szCs w:val="28"/>
                <w:lang w:eastAsia="en-US"/>
              </w:rPr>
            </w:pPr>
            <w:hyperlink r:id="rId9" w:history="1">
              <w:r w:rsidR="00617504" w:rsidRPr="00C77A75">
                <w:rPr>
                  <w:rStyle w:val="a3"/>
                  <w:rFonts w:eastAsiaTheme="minorHAnsi"/>
                  <w:sz w:val="28"/>
                  <w:szCs w:val="28"/>
                  <w:lang w:val="en-US" w:eastAsia="en-US"/>
                </w:rPr>
                <w:t>kedrcentr@gmail.com</w:t>
              </w:r>
            </w:hyperlink>
          </w:p>
          <w:p w:rsidR="00617504" w:rsidRPr="00617504" w:rsidRDefault="00617504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когут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malinin_ec@mail.ru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Партизанский район, д. Малый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Имбеж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    ул. </w:t>
            </w:r>
            <w:proofErr w:type="gram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Зеленая</w:t>
            </w:r>
            <w:proofErr w:type="gram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,60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Красноярский региональный фонд «Красноя</w:t>
            </w: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рск пр</w:t>
            </w:r>
            <w:proofErr w:type="gram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отив наркотиков»,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Щуцкий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Алексей Владимирович, тел. 89029270231. Г. Красноярск, ул. </w:t>
            </w: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Семафорная</w:t>
            </w:r>
            <w:proofErr w:type="gram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,219, оф. 502</w:t>
            </w:r>
          </w:p>
          <w:p w:rsidR="00CE7206" w:rsidRDefault="00922395" w:rsidP="00076C96">
            <w:pPr>
              <w:suppressAutoHyphens w:val="0"/>
              <w:rPr>
                <w:rFonts w:eastAsiaTheme="minorHAnsi"/>
                <w:color w:val="0070C0"/>
                <w:sz w:val="28"/>
                <w:szCs w:val="28"/>
                <w:lang w:eastAsia="en-US"/>
              </w:rPr>
            </w:pPr>
            <w:hyperlink r:id="rId10" w:history="1">
              <w:r w:rsidR="00617504" w:rsidRPr="00C77A75">
                <w:rPr>
                  <w:rStyle w:val="a3"/>
                  <w:rFonts w:eastAsiaTheme="minorHAnsi"/>
                  <w:sz w:val="28"/>
                  <w:szCs w:val="28"/>
                  <w:lang w:val="en-US" w:eastAsia="en-US"/>
                </w:rPr>
                <w:t>krf</w:t>
              </w:r>
              <w:r w:rsidR="00617504" w:rsidRPr="00617504">
                <w:rPr>
                  <w:rStyle w:val="a3"/>
                  <w:rFonts w:eastAsiaTheme="minorHAnsi"/>
                  <w:sz w:val="28"/>
                  <w:szCs w:val="28"/>
                  <w:lang w:eastAsia="en-US"/>
                </w:rPr>
                <w:t>10@</w:t>
              </w:r>
              <w:r w:rsidR="00617504" w:rsidRPr="00C77A75">
                <w:rPr>
                  <w:rStyle w:val="a3"/>
                  <w:rFonts w:eastAsiaTheme="minorHAnsi"/>
                  <w:sz w:val="28"/>
                  <w:szCs w:val="28"/>
                  <w:lang w:val="en-US" w:eastAsia="en-US"/>
                </w:rPr>
                <w:t>bk</w:t>
              </w:r>
              <w:r w:rsidR="00617504" w:rsidRPr="00617504">
                <w:rPr>
                  <w:rStyle w:val="a3"/>
                  <w:rFonts w:eastAsiaTheme="minorHAnsi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617504" w:rsidRPr="00C77A75">
                <w:rPr>
                  <w:rStyle w:val="a3"/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:rsidR="00617504" w:rsidRPr="00617504" w:rsidRDefault="00617504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7504">
              <w:rPr>
                <w:rFonts w:eastAsiaTheme="minorHAnsi"/>
                <w:sz w:val="28"/>
                <w:szCs w:val="28"/>
                <w:lang w:eastAsia="en-US"/>
              </w:rPr>
              <w:t>alexdi.82@mail.ru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Емельяновский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Горевое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Таежная</w:t>
            </w:r>
            <w:proofErr w:type="gram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,19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АНО ЦСП «Ковчег»,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Нечай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Павел Владимирович, тел. 89233553404,   г. Красноярск, ул. Чернышевского, 118 «А».</w:t>
            </w:r>
            <w:proofErr w:type="gramEnd"/>
          </w:p>
          <w:p w:rsidR="004035BE" w:rsidRPr="007F42D1" w:rsidRDefault="004035BE" w:rsidP="004035BE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info@rckovcheg.ru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Сухобузимский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д. Берег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Таскино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Береговая</w:t>
            </w:r>
            <w:proofErr w:type="gram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 64 «А»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65" w:type="dxa"/>
          </w:tcPr>
          <w:p w:rsidR="00076C96" w:rsidRDefault="00076C96" w:rsidP="009543A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ООО РЦ «Счастье», </w:t>
            </w:r>
            <w:r w:rsidR="009543AF">
              <w:rPr>
                <w:rFonts w:eastAsiaTheme="minorHAnsi"/>
                <w:sz w:val="28"/>
                <w:szCs w:val="28"/>
                <w:lang w:eastAsia="en-US"/>
              </w:rPr>
              <w:t>Черняков Никита Александрович</w:t>
            </w:r>
          </w:p>
          <w:p w:rsidR="00617504" w:rsidRPr="007F42D1" w:rsidRDefault="00617504" w:rsidP="009543A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nikitacernakov700@gmail.com</w:t>
            </w:r>
          </w:p>
        </w:tc>
        <w:tc>
          <w:tcPr>
            <w:tcW w:w="3001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д. Михайловка, ул. Центральная, 31</w:t>
            </w:r>
          </w:p>
          <w:p w:rsidR="00922395" w:rsidRPr="00076C96" w:rsidRDefault="00922395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БФ «Ермак», руководитель – Злобин Максим Анатольевич, тел. 89504008787, г. Красноярск, ул. Академика Киренского, д. 33, кв.1.</w:t>
            </w:r>
            <w:proofErr w:type="gramEnd"/>
          </w:p>
          <w:p w:rsidR="009543AF" w:rsidRPr="007F42D1" w:rsidRDefault="009543AF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24ermak@gmail.com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Казульский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пгт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. Новочернореченский, ул. Солонченко, 29.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65" w:type="dxa"/>
          </w:tcPr>
          <w:p w:rsidR="00076C96" w:rsidRPr="0092325C" w:rsidRDefault="00076C96" w:rsidP="0092325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АНО РЦ « ЛУЧ»,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Карышев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Владимир Валерьевич, тел. 89082212530,   г. Красноярск, ул.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Маерчака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, 18 «В».</w:t>
            </w:r>
            <w:proofErr w:type="gramEnd"/>
            <w:r w:rsidR="009232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2325C" w:rsidRPr="009232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2325C">
              <w:rPr>
                <w:rFonts w:eastAsiaTheme="minorHAnsi"/>
                <w:sz w:val="28"/>
                <w:szCs w:val="28"/>
                <w:lang w:eastAsia="en-US"/>
              </w:rPr>
              <w:t>Эл. Почта</w:t>
            </w:r>
            <w:proofErr w:type="gramStart"/>
            <w:r w:rsidR="0092325C">
              <w:rPr>
                <w:rFonts w:eastAsiaTheme="minorHAns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="009232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2325C" w:rsidRPr="0092325C">
              <w:rPr>
                <w:rFonts w:eastAsiaTheme="minorHAnsi"/>
                <w:color w:val="0070C0"/>
                <w:sz w:val="28"/>
                <w:szCs w:val="28"/>
                <w:lang w:val="en-US" w:eastAsia="en-US"/>
              </w:rPr>
              <w:t>luch</w:t>
            </w:r>
            <w:proofErr w:type="spellEnd"/>
            <w:r w:rsidR="0092325C" w:rsidRPr="0092325C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24@</w:t>
            </w:r>
            <w:proofErr w:type="spellStart"/>
            <w:r w:rsidR="0092325C" w:rsidRPr="0092325C">
              <w:rPr>
                <w:rFonts w:eastAsiaTheme="minorHAnsi"/>
                <w:color w:val="0070C0"/>
                <w:sz w:val="28"/>
                <w:szCs w:val="28"/>
                <w:lang w:val="en-US" w:eastAsia="en-US"/>
              </w:rPr>
              <w:t>bk</w:t>
            </w:r>
            <w:proofErr w:type="spellEnd"/>
            <w:r w:rsidR="0092325C" w:rsidRPr="0092325C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.</w:t>
            </w:r>
            <w:proofErr w:type="spellStart"/>
            <w:r w:rsidR="0092325C" w:rsidRPr="0092325C">
              <w:rPr>
                <w:rFonts w:eastAsiaTheme="minorHAnsi"/>
                <w:color w:val="0070C0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д.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Хмелево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     ул. </w:t>
            </w:r>
            <w:proofErr w:type="gram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 62.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ООО «Здоровая нация Красноярск»,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Коротаев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Юрий Николаевич, тел. 89233167363, г. Красноярск, ул. Ленина, 74/2. оф. 306.</w:t>
            </w:r>
            <w:proofErr w:type="gramEnd"/>
          </w:p>
          <w:p w:rsidR="0078141B" w:rsidRPr="00076C96" w:rsidRDefault="0078141B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41B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znkrus@mail.ru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п.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Манский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 ул. Шукшина,6.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65" w:type="dxa"/>
          </w:tcPr>
          <w:p w:rsidR="00E60EF3" w:rsidRDefault="00076C96" w:rsidP="00E60EF3">
            <w:pPr>
              <w:suppressAutoHyphens w:val="0"/>
              <w:rPr>
                <w:rFonts w:eastAsiaTheme="minorHAnsi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АНО ЦСА «Сибирь», руководитель –</w:t>
            </w:r>
            <w:r w:rsidR="000B0669">
              <w:rPr>
                <w:rFonts w:eastAsiaTheme="minorHAnsi"/>
                <w:sz w:val="28"/>
                <w:szCs w:val="28"/>
                <w:lang w:eastAsia="en-US"/>
              </w:rPr>
              <w:t xml:space="preserve"> Мельников Вадим Анатол</w:t>
            </w:r>
            <w:r w:rsidR="000B0669" w:rsidRPr="00E60EF3">
              <w:rPr>
                <w:rFonts w:eastAsiaTheme="minorHAnsi"/>
                <w:sz w:val="28"/>
                <w:szCs w:val="28"/>
                <w:lang w:eastAsia="en-US"/>
              </w:rPr>
              <w:t>ьевич</w:t>
            </w:r>
            <w:r w:rsidRPr="00E60EF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60EF3" w:rsidRPr="00E60EF3">
              <w:rPr>
                <w:rFonts w:eastAsiaTheme="minorHAnsi"/>
                <w:lang w:eastAsia="en-US"/>
              </w:rPr>
              <w:t xml:space="preserve"> тел. 89029675772</w:t>
            </w:r>
          </w:p>
          <w:p w:rsidR="00076C96" w:rsidRPr="007F42D1" w:rsidRDefault="00076C96" w:rsidP="00E60EF3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0EF3">
              <w:rPr>
                <w:rFonts w:eastAsiaTheme="minorHAnsi"/>
                <w:sz w:val="28"/>
                <w:szCs w:val="28"/>
                <w:lang w:eastAsia="en-US"/>
              </w:rPr>
              <w:t xml:space="preserve"> г. </w:t>
            </w: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Красноярск, ул. Ястынская.7-205.</w:t>
            </w:r>
          </w:p>
        </w:tc>
        <w:tc>
          <w:tcPr>
            <w:tcW w:w="3001" w:type="dxa"/>
          </w:tcPr>
          <w:p w:rsidR="00076C96" w:rsidRPr="00076C96" w:rsidRDefault="00076C96" w:rsidP="00E60EF3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Партизанский район, д.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Асафьевка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,            ул. Зеленая,4</w:t>
            </w:r>
            <w:r w:rsidR="000B0669"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65" w:type="dxa"/>
          </w:tcPr>
          <w:p w:rsidR="00076C96" w:rsidRPr="007F42D1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АНО «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Ренесанс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Чураков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 Николаевич, тел. 89082206630, г. Красноярск, ул.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Шумяцкого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, 11.</w:t>
            </w: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Сухобузимский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п.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Хлоптуново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, ул. Автомобилистоов,24 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65" w:type="dxa"/>
          </w:tcPr>
          <w:p w:rsid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АНО «Восход», руководитель – </w:t>
            </w:r>
            <w:proofErr w:type="spellStart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>Гунин</w:t>
            </w:r>
            <w:proofErr w:type="spellEnd"/>
            <w:r w:rsidRPr="007F42D1">
              <w:rPr>
                <w:rFonts w:eastAsiaTheme="minorHAnsi"/>
                <w:sz w:val="28"/>
                <w:szCs w:val="28"/>
                <w:lang w:eastAsia="en-US"/>
              </w:rPr>
              <w:t xml:space="preserve"> Игорь Александрович, тел. 89232811494, г. Красноярск, пер. Речной,3.</w:t>
            </w:r>
            <w:proofErr w:type="gramEnd"/>
          </w:p>
          <w:p w:rsidR="009543AF" w:rsidRDefault="009543AF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g-m-s2008@mail.ru</w:t>
            </w:r>
          </w:p>
          <w:p w:rsidR="00A7733F" w:rsidRPr="009543AF" w:rsidRDefault="00A7733F" w:rsidP="00A7733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Красноярский край, </w:t>
            </w:r>
            <w:proofErr w:type="spellStart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>Емельяновский</w:t>
            </w:r>
            <w:proofErr w:type="spellEnd"/>
            <w:r w:rsidRPr="00076C96">
              <w:rPr>
                <w:rFonts w:eastAsiaTheme="minorHAnsi"/>
                <w:sz w:val="28"/>
                <w:szCs w:val="28"/>
                <w:lang w:eastAsia="en-US"/>
              </w:rPr>
              <w:t xml:space="preserve"> район, п. Элита, ул. Молодежная.4</w:t>
            </w:r>
          </w:p>
        </w:tc>
        <w:tc>
          <w:tcPr>
            <w:tcW w:w="2023" w:type="dxa"/>
          </w:tcPr>
          <w:p w:rsidR="00076C96" w:rsidRPr="00076C96" w:rsidRDefault="00076C96" w:rsidP="00076C96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6C96" w:rsidRPr="00076C96" w:rsidTr="009543AF">
        <w:tc>
          <w:tcPr>
            <w:tcW w:w="665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6C96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Автономная некоммерческая организации Це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нтр социальной помощи «Добрыня»</w:t>
            </w:r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Конищев Александр Федорович</w:t>
            </w:r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8-908-212-64-59</w:t>
            </w:r>
          </w:p>
          <w:p w:rsidR="00175F16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2506767@</w:t>
            </w:r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mail</w:t>
            </w: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3001" w:type="dxa"/>
          </w:tcPr>
          <w:p w:rsidR="00076C96" w:rsidRPr="00076C96" w:rsidRDefault="00076C96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076C96" w:rsidRPr="00076C96" w:rsidRDefault="005C311C" w:rsidP="009543A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>Красноярский благотворительный фонд «Родители против наркотиков»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>Директор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lastRenderedPageBreak/>
              <w:t>Ковальский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 xml:space="preserve">Александр Викторович 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>8-967-607-50-80</w:t>
            </w:r>
          </w:p>
          <w:p w:rsidR="005C311C" w:rsidRPr="005C311C" w:rsidRDefault="00922395" w:rsidP="005C311C">
            <w:pPr>
              <w:rPr>
                <w:sz w:val="28"/>
                <w:szCs w:val="28"/>
              </w:rPr>
            </w:pPr>
            <w:hyperlink r:id="rId11" w:history="1">
              <w:r w:rsidR="005C311C" w:rsidRPr="005C311C">
                <w:rPr>
                  <w:rStyle w:val="a3"/>
                  <w:sz w:val="28"/>
                  <w:szCs w:val="28"/>
                  <w:lang w:val="en-US"/>
                </w:rPr>
                <w:t>right</w:t>
              </w:r>
              <w:r w:rsidR="005C311C" w:rsidRPr="005C311C">
                <w:rPr>
                  <w:rStyle w:val="a3"/>
                  <w:sz w:val="28"/>
                  <w:szCs w:val="28"/>
                </w:rPr>
                <w:t>-</w:t>
              </w:r>
              <w:r w:rsidR="005C311C" w:rsidRPr="005C311C">
                <w:rPr>
                  <w:rStyle w:val="a3"/>
                  <w:sz w:val="28"/>
                  <w:szCs w:val="28"/>
                  <w:lang w:val="en-US"/>
                </w:rPr>
                <w:t>to</w:t>
              </w:r>
              <w:r w:rsidR="005C311C" w:rsidRPr="005C311C">
                <w:rPr>
                  <w:rStyle w:val="a3"/>
                  <w:sz w:val="28"/>
                  <w:szCs w:val="28"/>
                </w:rPr>
                <w:t>-</w:t>
              </w:r>
              <w:r w:rsidR="005C311C" w:rsidRPr="005C311C">
                <w:rPr>
                  <w:rStyle w:val="a3"/>
                  <w:sz w:val="28"/>
                  <w:szCs w:val="28"/>
                  <w:lang w:val="en-US"/>
                </w:rPr>
                <w:t>life</w:t>
              </w:r>
              <w:r w:rsidR="005C311C" w:rsidRPr="005C311C">
                <w:rPr>
                  <w:rStyle w:val="a3"/>
                  <w:sz w:val="28"/>
                  <w:szCs w:val="28"/>
                </w:rPr>
                <w:t>@</w:t>
              </w:r>
              <w:r w:rsidR="005C311C" w:rsidRPr="005C311C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5C311C" w:rsidRPr="005C311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5C311C" w:rsidRPr="005C311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C311C" w:rsidRPr="005C311C" w:rsidRDefault="005C311C" w:rsidP="005C311C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>Руководитель проекта Служба помощи бездомным «Человек человеку»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>Самойлова Людмила Николаевна</w:t>
            </w:r>
          </w:p>
          <w:p w:rsidR="005C311C" w:rsidRPr="005C311C" w:rsidRDefault="005C311C" w:rsidP="005C311C">
            <w:pPr>
              <w:rPr>
                <w:sz w:val="28"/>
                <w:szCs w:val="28"/>
              </w:rPr>
            </w:pPr>
            <w:proofErr w:type="spellStart"/>
            <w:r w:rsidRPr="005C311C">
              <w:rPr>
                <w:sz w:val="28"/>
                <w:szCs w:val="28"/>
                <w:lang w:val="en-US"/>
              </w:rPr>
              <w:t>lusa</w:t>
            </w:r>
            <w:proofErr w:type="spellEnd"/>
            <w:r w:rsidRPr="005C311C">
              <w:rPr>
                <w:sz w:val="28"/>
                <w:szCs w:val="28"/>
              </w:rPr>
              <w:t>.59@</w:t>
            </w:r>
            <w:r w:rsidRPr="005C311C">
              <w:rPr>
                <w:sz w:val="28"/>
                <w:szCs w:val="28"/>
                <w:lang w:val="en-US"/>
              </w:rPr>
              <w:t>mail</w:t>
            </w:r>
            <w:r w:rsidRPr="005C311C">
              <w:rPr>
                <w:sz w:val="28"/>
                <w:szCs w:val="28"/>
              </w:rPr>
              <w:t>.</w:t>
            </w:r>
            <w:proofErr w:type="spellStart"/>
            <w:r w:rsidRPr="005C311C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C311C">
              <w:rPr>
                <w:sz w:val="28"/>
                <w:szCs w:val="28"/>
                <w:lang w:val="en-US"/>
              </w:rPr>
              <w:t>8-906-971-22-33</w:t>
            </w:r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sz w:val="28"/>
                <w:szCs w:val="28"/>
              </w:rPr>
              <w:lastRenderedPageBreak/>
              <w:t>г. Красноярск,        ул. Воровского, 20.</w:t>
            </w:r>
            <w:r w:rsidRPr="005C311C">
              <w:rPr>
                <w:sz w:val="28"/>
                <w:szCs w:val="28"/>
              </w:rPr>
              <w:br/>
            </w: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Автономная некоммерческая организация Центр социальной помощи «Рубеж»</w:t>
            </w:r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 xml:space="preserve">Евгений Юрьевич </w:t>
            </w:r>
            <w:proofErr w:type="spellStart"/>
            <w:r w:rsidRPr="00922395">
              <w:rPr>
                <w:rFonts w:eastAsiaTheme="minorHAnsi"/>
                <w:sz w:val="28"/>
                <w:szCs w:val="28"/>
                <w:lang w:eastAsia="en-US"/>
              </w:rPr>
              <w:t>Когут</w:t>
            </w:r>
            <w:proofErr w:type="spellEnd"/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22395">
              <w:rPr>
                <w:rFonts w:eastAsiaTheme="minorHAnsi"/>
                <w:sz w:val="28"/>
                <w:szCs w:val="28"/>
                <w:lang w:eastAsia="en-US"/>
              </w:rPr>
              <w:t>8-929-309-89-61</w:t>
            </w:r>
          </w:p>
          <w:p w:rsidR="005C311C" w:rsidRPr="00922395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kogut</w:t>
            </w:r>
            <w:proofErr w:type="spellEnd"/>
            <w:r w:rsidRPr="00922395">
              <w:rPr>
                <w:rFonts w:eastAsiaTheme="minorHAnsi"/>
                <w:sz w:val="28"/>
                <w:szCs w:val="28"/>
                <w:lang w:eastAsia="en-US"/>
              </w:rPr>
              <w:t>-80@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invox</w:t>
            </w:r>
            <w:proofErr w:type="spellEnd"/>
            <w:r w:rsidRPr="009223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sz w:val="28"/>
                <w:szCs w:val="28"/>
              </w:rPr>
              <w:t>До 30 мест для временного проживания  в Сухобузимском районе, в Солнечном и Свердловском районе города Красноярска</w:t>
            </w: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Автономная некоммерческая организация «Центр реабилитации и социальной адаптации «Енисей»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Назаров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Александр Владимирович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8-902-940-80-30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eniseyrc@yandex.ru</w:t>
            </w:r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Красноярская региональная молодежная общественная организация «Чистый взгляд»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Гордеева Ольга Николаевна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8-913-830-74-13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Гордеев Юрий заместитель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yuragordeev@yandex.ru</w:t>
            </w:r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 xml:space="preserve">Автономная некоммерческая организация социальной поддержки людей, находящихся в трудной жизненной ситуации "Наследие" 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ano</w:t>
            </w:r>
            <w:proofErr w:type="spell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nasledie</w:t>
            </w:r>
            <w:proofErr w:type="spell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@</w:t>
            </w:r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mail</w:t>
            </w: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5C311C">
              <w:rPr>
                <w:rFonts w:eastAsiaTheme="minorHAnsi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Ковтун Александр Николаевич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8 963 191 13 81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Манков Сергей (представитель)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8-983-269-64-06</w:t>
            </w:r>
          </w:p>
        </w:tc>
        <w:tc>
          <w:tcPr>
            <w:tcW w:w="3001" w:type="dxa"/>
          </w:tcPr>
          <w:p w:rsidR="005C311C" w:rsidRPr="005C311C" w:rsidRDefault="005C311C" w:rsidP="005C311C">
            <w:pPr>
              <w:rPr>
                <w:sz w:val="28"/>
                <w:szCs w:val="28"/>
              </w:rPr>
            </w:pPr>
            <w:r w:rsidRPr="005C311C">
              <w:rPr>
                <w:sz w:val="28"/>
                <w:szCs w:val="28"/>
              </w:rPr>
              <w:t xml:space="preserve">г. Красноярск,   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sz w:val="28"/>
                <w:szCs w:val="28"/>
              </w:rPr>
              <w:t xml:space="preserve"> ул. Матросова, 30/3, пом. 49,51</w:t>
            </w:r>
          </w:p>
        </w:tc>
        <w:tc>
          <w:tcPr>
            <w:tcW w:w="2023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sz w:val="28"/>
                <w:szCs w:val="28"/>
              </w:rPr>
              <w:t>50</w:t>
            </w: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Фонд поддержки движения анонимных алкоголиков «Единство»</w:t>
            </w:r>
            <w:bookmarkEnd w:id="0"/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Представители фонда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Федоров Алексей Викторович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8-960-773-79-64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Седавных</w:t>
            </w:r>
            <w:proofErr w:type="spell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 xml:space="preserve"> Юлия Викторовна 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8-913-185-54-39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aasio.krsk@yandex.ru</w:t>
            </w:r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Во всех районах города</w:t>
            </w: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sz w:val="28"/>
                <w:szCs w:val="28"/>
              </w:rPr>
              <w:t>На территории города Красноярска работает</w:t>
            </w:r>
            <w:r>
              <w:rPr>
                <w:sz w:val="28"/>
                <w:szCs w:val="28"/>
              </w:rPr>
              <w:t xml:space="preserve"> </w:t>
            </w:r>
            <w:r w:rsidRPr="005C311C">
              <w:rPr>
                <w:sz w:val="28"/>
                <w:szCs w:val="28"/>
              </w:rPr>
              <w:t xml:space="preserve"> 9 групп взаимопомощи в разных районах.</w:t>
            </w:r>
          </w:p>
        </w:tc>
      </w:tr>
      <w:tr w:rsidR="005C311C" w:rsidRPr="00076C96" w:rsidTr="009543AF">
        <w:tc>
          <w:tcPr>
            <w:tcW w:w="665" w:type="dxa"/>
          </w:tcPr>
          <w:p w:rsidR="005C311C" w:rsidRPr="00076C96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165" w:type="dxa"/>
          </w:tcPr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Автономная некоммерческая организация Социально-Психологический центр реабилитации и развития личности «ПРОГРЕСС</w:t>
            </w:r>
            <w:r w:rsidRPr="005C311C">
              <w:rPr>
                <w:rFonts w:eastAsiaTheme="minorHAnsi"/>
                <w:sz w:val="28"/>
                <w:szCs w:val="28"/>
                <w:lang w:eastAsia="en-US"/>
              </w:rPr>
              <w:tab/>
              <w:t>г. Красноярск,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ул. Космонавтов, 27,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пом.2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Глызин</w:t>
            </w:r>
            <w:proofErr w:type="spell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 xml:space="preserve"> Сергей Сергеевич, 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тел. 8(391) 2 72 94 58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сот</w:t>
            </w:r>
            <w:proofErr w:type="gramStart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ел</w:t>
            </w:r>
            <w:proofErr w:type="spellEnd"/>
            <w:r w:rsidRPr="005C311C">
              <w:rPr>
                <w:rFonts w:eastAsiaTheme="minorHAnsi"/>
                <w:sz w:val="28"/>
                <w:szCs w:val="28"/>
                <w:lang w:eastAsia="en-US"/>
              </w:rPr>
              <w:t>. 8 967 612 94 58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эл. почта: progress@crlp.ru</w:t>
            </w: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C311C" w:rsidRPr="005C311C" w:rsidRDefault="005C311C" w:rsidP="005C311C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3001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5C311C" w:rsidRPr="005C311C" w:rsidRDefault="005C311C" w:rsidP="00076C96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C311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</w:tbl>
    <w:p w:rsidR="00F85785" w:rsidRPr="00F95271" w:rsidRDefault="00F85785" w:rsidP="00F95271">
      <w:pPr>
        <w:rPr>
          <w:sz w:val="28"/>
          <w:szCs w:val="28"/>
        </w:rPr>
      </w:pPr>
    </w:p>
    <w:sectPr w:rsidR="00F85785" w:rsidRPr="00F95271" w:rsidSect="00C65DF4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E" w:rsidRDefault="00113B0E" w:rsidP="00E1791E">
      <w:r>
        <w:separator/>
      </w:r>
    </w:p>
  </w:endnote>
  <w:endnote w:type="continuationSeparator" w:id="0">
    <w:p w:rsidR="00113B0E" w:rsidRDefault="00113B0E" w:rsidP="00E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E" w:rsidRDefault="00113B0E" w:rsidP="00E1791E">
      <w:r>
        <w:separator/>
      </w:r>
    </w:p>
  </w:footnote>
  <w:footnote w:type="continuationSeparator" w:id="0">
    <w:p w:rsidR="00113B0E" w:rsidRDefault="00113B0E" w:rsidP="00E1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16F6"/>
    <w:multiLevelType w:val="hybridMultilevel"/>
    <w:tmpl w:val="D3A86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F0"/>
    <w:rsid w:val="00007B8F"/>
    <w:rsid w:val="00013116"/>
    <w:rsid w:val="000703E4"/>
    <w:rsid w:val="00076C96"/>
    <w:rsid w:val="00083EF1"/>
    <w:rsid w:val="000A5F0E"/>
    <w:rsid w:val="000B0669"/>
    <w:rsid w:val="000B6A81"/>
    <w:rsid w:val="000F0FCD"/>
    <w:rsid w:val="001054F0"/>
    <w:rsid w:val="00112A9F"/>
    <w:rsid w:val="00113B0E"/>
    <w:rsid w:val="001503CA"/>
    <w:rsid w:val="00156096"/>
    <w:rsid w:val="0017027F"/>
    <w:rsid w:val="001726A6"/>
    <w:rsid w:val="00175F16"/>
    <w:rsid w:val="00176AA1"/>
    <w:rsid w:val="001866C9"/>
    <w:rsid w:val="00187814"/>
    <w:rsid w:val="00244076"/>
    <w:rsid w:val="002571F4"/>
    <w:rsid w:val="0027036E"/>
    <w:rsid w:val="002D6898"/>
    <w:rsid w:val="0031334E"/>
    <w:rsid w:val="003201C2"/>
    <w:rsid w:val="00324CAA"/>
    <w:rsid w:val="0033052B"/>
    <w:rsid w:val="00344C84"/>
    <w:rsid w:val="00351B2E"/>
    <w:rsid w:val="003525FE"/>
    <w:rsid w:val="0037213C"/>
    <w:rsid w:val="003A5DBD"/>
    <w:rsid w:val="003B7EB3"/>
    <w:rsid w:val="004035BE"/>
    <w:rsid w:val="00452E29"/>
    <w:rsid w:val="004942B2"/>
    <w:rsid w:val="004A3ECB"/>
    <w:rsid w:val="004C12C9"/>
    <w:rsid w:val="004F07A5"/>
    <w:rsid w:val="004F1C5A"/>
    <w:rsid w:val="004F2D4E"/>
    <w:rsid w:val="00544A67"/>
    <w:rsid w:val="005A3EF2"/>
    <w:rsid w:val="005B7DD6"/>
    <w:rsid w:val="005C311C"/>
    <w:rsid w:val="00601475"/>
    <w:rsid w:val="00615C2E"/>
    <w:rsid w:val="00617504"/>
    <w:rsid w:val="00652DF8"/>
    <w:rsid w:val="006577EB"/>
    <w:rsid w:val="00690783"/>
    <w:rsid w:val="006A51EC"/>
    <w:rsid w:val="006A7657"/>
    <w:rsid w:val="006E7E4B"/>
    <w:rsid w:val="006F5CC7"/>
    <w:rsid w:val="007051EE"/>
    <w:rsid w:val="00735BF2"/>
    <w:rsid w:val="00736294"/>
    <w:rsid w:val="00741D31"/>
    <w:rsid w:val="00752380"/>
    <w:rsid w:val="007555C0"/>
    <w:rsid w:val="007735E1"/>
    <w:rsid w:val="0078141B"/>
    <w:rsid w:val="007A690C"/>
    <w:rsid w:val="007B5B09"/>
    <w:rsid w:val="007D0966"/>
    <w:rsid w:val="007F42D1"/>
    <w:rsid w:val="00814C30"/>
    <w:rsid w:val="00863ECB"/>
    <w:rsid w:val="008E5258"/>
    <w:rsid w:val="008E7B2F"/>
    <w:rsid w:val="008F36B6"/>
    <w:rsid w:val="00922395"/>
    <w:rsid w:val="0092325C"/>
    <w:rsid w:val="0093290A"/>
    <w:rsid w:val="00946F5A"/>
    <w:rsid w:val="009543AF"/>
    <w:rsid w:val="009638CE"/>
    <w:rsid w:val="0097786B"/>
    <w:rsid w:val="009D6AEC"/>
    <w:rsid w:val="00A1053A"/>
    <w:rsid w:val="00A4463A"/>
    <w:rsid w:val="00A52004"/>
    <w:rsid w:val="00A7733F"/>
    <w:rsid w:val="00A867EB"/>
    <w:rsid w:val="00A937B0"/>
    <w:rsid w:val="00A9539A"/>
    <w:rsid w:val="00A96F64"/>
    <w:rsid w:val="00AA309C"/>
    <w:rsid w:val="00AA54EB"/>
    <w:rsid w:val="00AB3B3D"/>
    <w:rsid w:val="00AD5544"/>
    <w:rsid w:val="00B02BD6"/>
    <w:rsid w:val="00B82D45"/>
    <w:rsid w:val="00B93275"/>
    <w:rsid w:val="00C43CD6"/>
    <w:rsid w:val="00C63780"/>
    <w:rsid w:val="00C65DF4"/>
    <w:rsid w:val="00C72034"/>
    <w:rsid w:val="00C7659A"/>
    <w:rsid w:val="00CA05F2"/>
    <w:rsid w:val="00CA7896"/>
    <w:rsid w:val="00CB0BEE"/>
    <w:rsid w:val="00CD2566"/>
    <w:rsid w:val="00CE6F0D"/>
    <w:rsid w:val="00CE7206"/>
    <w:rsid w:val="00CF1F53"/>
    <w:rsid w:val="00D16FC9"/>
    <w:rsid w:val="00D472C3"/>
    <w:rsid w:val="00D54628"/>
    <w:rsid w:val="00D55568"/>
    <w:rsid w:val="00D972EC"/>
    <w:rsid w:val="00DC4B70"/>
    <w:rsid w:val="00DD6AC2"/>
    <w:rsid w:val="00E073D1"/>
    <w:rsid w:val="00E1791E"/>
    <w:rsid w:val="00E5172F"/>
    <w:rsid w:val="00E60EF3"/>
    <w:rsid w:val="00F25EEE"/>
    <w:rsid w:val="00F55A71"/>
    <w:rsid w:val="00F73B66"/>
    <w:rsid w:val="00F85785"/>
    <w:rsid w:val="00F95271"/>
    <w:rsid w:val="00FD13A4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C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C30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3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8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3EF1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7051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Текст сноски1"/>
    <w:basedOn w:val="a"/>
    <w:next w:val="a9"/>
    <w:link w:val="aa"/>
    <w:uiPriority w:val="99"/>
    <w:semiHidden/>
    <w:unhideWhenUsed/>
    <w:rsid w:val="00E1791E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semiHidden/>
    <w:rsid w:val="00E1791E"/>
    <w:rPr>
      <w:sz w:val="20"/>
      <w:szCs w:val="20"/>
    </w:rPr>
  </w:style>
  <w:style w:type="character" w:styleId="ab">
    <w:name w:val="footnote reference"/>
    <w:aliases w:val="fr,Текст сновски,Footnotes refss,Ciae niinee I,Знак сноски Н,Used by Word for Help footnote symbols,Footnote Reference/,Знак сноски 1,Знак сноски-FN,Ciae niinee-FN,Referencia nota al pie,FZ,Appel note de bas de page"/>
    <w:basedOn w:val="a0"/>
    <w:uiPriority w:val="99"/>
    <w:unhideWhenUsed/>
    <w:rsid w:val="00E1791E"/>
    <w:rPr>
      <w:vertAlign w:val="superscript"/>
    </w:rPr>
  </w:style>
  <w:style w:type="paragraph" w:styleId="a9">
    <w:name w:val="footnote text"/>
    <w:basedOn w:val="a"/>
    <w:link w:val="11"/>
    <w:uiPriority w:val="99"/>
    <w:semiHidden/>
    <w:unhideWhenUsed/>
    <w:rsid w:val="00E1791E"/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E179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C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C30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3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8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3EF1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7051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Текст сноски1"/>
    <w:basedOn w:val="a"/>
    <w:next w:val="a9"/>
    <w:link w:val="aa"/>
    <w:uiPriority w:val="99"/>
    <w:semiHidden/>
    <w:unhideWhenUsed/>
    <w:rsid w:val="00E1791E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10"/>
    <w:uiPriority w:val="99"/>
    <w:semiHidden/>
    <w:rsid w:val="00E1791E"/>
    <w:rPr>
      <w:sz w:val="20"/>
      <w:szCs w:val="20"/>
    </w:rPr>
  </w:style>
  <w:style w:type="character" w:styleId="ab">
    <w:name w:val="footnote reference"/>
    <w:aliases w:val="fr,Текст сновски,Footnotes refss,Ciae niinee I,Знак сноски Н,Used by Word for Help footnote symbols,Footnote Reference/,Знак сноски 1,Знак сноски-FN,Ciae niinee-FN,Referencia nota al pie,FZ,Appel note de bas de page"/>
    <w:basedOn w:val="a0"/>
    <w:uiPriority w:val="99"/>
    <w:unhideWhenUsed/>
    <w:rsid w:val="00E1791E"/>
    <w:rPr>
      <w:vertAlign w:val="superscript"/>
    </w:rPr>
  </w:style>
  <w:style w:type="paragraph" w:styleId="a9">
    <w:name w:val="footnote text"/>
    <w:basedOn w:val="a"/>
    <w:link w:val="11"/>
    <w:uiPriority w:val="99"/>
    <w:semiHidden/>
    <w:unhideWhenUsed/>
    <w:rsid w:val="00E1791E"/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E179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ght-to-life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f10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drcen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8AE0-394D-474F-8892-AFE257D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Кашуркин Сергей Геннадьевич</dc:creator>
  <cp:lastModifiedBy>Дворак Татьяна Сергеевна</cp:lastModifiedBy>
  <cp:revision>6</cp:revision>
  <cp:lastPrinted>2022-11-22T08:24:00Z</cp:lastPrinted>
  <dcterms:created xsi:type="dcterms:W3CDTF">2024-04-25T02:27:00Z</dcterms:created>
  <dcterms:modified xsi:type="dcterms:W3CDTF">2024-06-26T04:52:00Z</dcterms:modified>
</cp:coreProperties>
</file>